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</w:t>
      </w:r>
      <w:r w:rsidR="00AB0044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03F1B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  <w:r w:rsidR="00382272">
        <w:rPr>
          <w:rFonts w:ascii="Times New Roman" w:hAnsi="Times New Roman" w:cs="Times New Roman"/>
          <w:b/>
          <w:sz w:val="26"/>
          <w:szCs w:val="26"/>
        </w:rPr>
        <w:t>+P/QLKH-HTQT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292763">
        <w:rPr>
          <w:rFonts w:ascii="Times New Roman" w:hAnsi="Times New Roman" w:cs="Times New Roman"/>
          <w:b/>
          <w:sz w:val="30"/>
          <w:szCs w:val="26"/>
        </w:rPr>
        <w:t>1</w:t>
      </w:r>
      <w:r w:rsidR="00AB0044">
        <w:rPr>
          <w:rFonts w:ascii="Times New Roman" w:hAnsi="Times New Roman" w:cs="Times New Roman"/>
          <w:b/>
          <w:sz w:val="30"/>
          <w:szCs w:val="26"/>
        </w:rPr>
        <w:t>2</w:t>
      </w:r>
      <w:r w:rsidR="002C34A5">
        <w:rPr>
          <w:rFonts w:ascii="Times New Roman" w:hAnsi="Times New Roman" w:cs="Times New Roman"/>
          <w:b/>
          <w:sz w:val="30"/>
          <w:szCs w:val="26"/>
        </w:rPr>
        <w:t>/</w:t>
      </w:r>
      <w:r w:rsidR="00576345">
        <w:rPr>
          <w:rFonts w:ascii="Times New Roman" w:hAnsi="Times New Roman" w:cs="Times New Roman"/>
          <w:b/>
          <w:sz w:val="30"/>
          <w:szCs w:val="26"/>
        </w:rPr>
        <w:t>1</w:t>
      </w:r>
      <w:r w:rsidR="00AB0044">
        <w:rPr>
          <w:rFonts w:ascii="Times New Roman" w:hAnsi="Times New Roman" w:cs="Times New Roman"/>
          <w:b/>
          <w:sz w:val="30"/>
          <w:szCs w:val="26"/>
        </w:rPr>
        <w:t>2</w:t>
      </w:r>
      <w:r w:rsidR="002C34A5">
        <w:rPr>
          <w:rFonts w:ascii="Times New Roman" w:hAnsi="Times New Roman" w:cs="Times New Roman"/>
          <w:b/>
          <w:sz w:val="30"/>
          <w:szCs w:val="26"/>
        </w:rPr>
        <w:t>/201</w:t>
      </w:r>
      <w:r w:rsidR="00AB0044">
        <w:rPr>
          <w:rFonts w:ascii="Times New Roman" w:hAnsi="Times New Roman" w:cs="Times New Roman"/>
          <w:b/>
          <w:sz w:val="30"/>
          <w:szCs w:val="26"/>
        </w:rPr>
        <w:t>6</w:t>
      </w:r>
      <w:r w:rsidR="000D414B">
        <w:rPr>
          <w:rFonts w:ascii="Times New Roman" w:hAnsi="Times New Roman" w:cs="Times New Roman"/>
          <w:b/>
          <w:sz w:val="30"/>
          <w:szCs w:val="26"/>
        </w:rPr>
        <w:t xml:space="preserve"> –</w:t>
      </w:r>
      <w:r w:rsidR="00BD0BAC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AB0044">
        <w:rPr>
          <w:rFonts w:ascii="Times New Roman" w:hAnsi="Times New Roman" w:cs="Times New Roman"/>
          <w:b/>
          <w:sz w:val="30"/>
          <w:szCs w:val="26"/>
        </w:rPr>
        <w:t>18</w:t>
      </w:r>
      <w:r w:rsidR="00184010">
        <w:rPr>
          <w:rFonts w:ascii="Times New Roman" w:hAnsi="Times New Roman" w:cs="Times New Roman"/>
          <w:b/>
          <w:sz w:val="30"/>
          <w:szCs w:val="26"/>
        </w:rPr>
        <w:t>/</w:t>
      </w:r>
      <w:r w:rsidR="00576345">
        <w:rPr>
          <w:rFonts w:ascii="Times New Roman" w:hAnsi="Times New Roman" w:cs="Times New Roman"/>
          <w:b/>
          <w:sz w:val="30"/>
          <w:szCs w:val="26"/>
        </w:rPr>
        <w:t>1</w:t>
      </w:r>
      <w:r w:rsidR="00AB0044">
        <w:rPr>
          <w:rFonts w:ascii="Times New Roman" w:hAnsi="Times New Roman" w:cs="Times New Roman"/>
          <w:b/>
          <w:sz w:val="30"/>
          <w:szCs w:val="26"/>
        </w:rPr>
        <w:t>2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/201</w:t>
      </w:r>
      <w:r w:rsidR="00AB0044">
        <w:rPr>
          <w:rFonts w:ascii="Times New Roman" w:hAnsi="Times New Roman" w:cs="Times New Roman"/>
          <w:b/>
          <w:sz w:val="30"/>
          <w:szCs w:val="26"/>
        </w:rPr>
        <w:t>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9"/>
        <w:gridCol w:w="838"/>
        <w:gridCol w:w="3818"/>
        <w:gridCol w:w="1357"/>
        <w:gridCol w:w="1456"/>
        <w:gridCol w:w="1448"/>
      </w:tblGrid>
      <w:tr w:rsidR="00E703FB" w:rsidRPr="00FD5910" w:rsidTr="00592010">
        <w:trPr>
          <w:trHeight w:val="449"/>
        </w:trPr>
        <w:tc>
          <w:tcPr>
            <w:tcW w:w="67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261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5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707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70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E703FB" w:rsidRPr="00FD5910" w:rsidTr="00592010">
        <w:trPr>
          <w:trHeight w:val="464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AB0044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12/12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592010">
        <w:trPr>
          <w:trHeight w:val="542"/>
        </w:trPr>
        <w:tc>
          <w:tcPr>
            <w:tcW w:w="67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476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13/12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1143CD" w:rsidRDefault="00592010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92010" w:rsidRPr="00FD5910" w:rsidRDefault="00592010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530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A5714C" w:rsidRDefault="00592010" w:rsidP="0059201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B656FD" w:rsidRDefault="00592010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92010" w:rsidRPr="00FD5910" w:rsidRDefault="00592010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549"/>
        </w:trPr>
        <w:tc>
          <w:tcPr>
            <w:tcW w:w="67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14/12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1143CD" w:rsidRDefault="00592010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92010" w:rsidRPr="00FD5910" w:rsidRDefault="00592010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528"/>
        </w:trPr>
        <w:tc>
          <w:tcPr>
            <w:tcW w:w="67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D226FD" w:rsidRDefault="00592010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92010" w:rsidRPr="00FD5910" w:rsidRDefault="00592010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678"/>
        </w:trPr>
        <w:tc>
          <w:tcPr>
            <w:tcW w:w="670" w:type="pct"/>
            <w:vMerge w:val="restart"/>
            <w:tcBorders>
              <w:top w:val="dashed" w:sz="4" w:space="0" w:color="auto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15/12</w:t>
            </w: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5D5287" w:rsidRDefault="0059201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592010" w:rsidRPr="00FD5910" w:rsidRDefault="0059201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FD5910" w:rsidRDefault="0059201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546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Default="00592010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92010" w:rsidRPr="00FD5910" w:rsidRDefault="00592010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586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16/12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B656FD" w:rsidRDefault="00592010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92010" w:rsidRPr="00FD5910" w:rsidRDefault="00592010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682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single" w:sz="4" w:space="0" w:color="auto"/>
            </w:tcBorders>
            <w:vAlign w:val="center"/>
          </w:tcPr>
          <w:p w:rsidR="00592010" w:rsidRDefault="00382272" w:rsidP="003822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13h:00 Tham dự lễ trao học bổng nữ sinh </w:t>
            </w:r>
          </w:p>
        </w:tc>
        <w:tc>
          <w:tcPr>
            <w:tcW w:w="659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592010" w:rsidRDefault="00382272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Ban lãnh đạo đại học bang Arizona Hoa Kỳ</w:t>
            </w:r>
          </w:p>
        </w:tc>
        <w:tc>
          <w:tcPr>
            <w:tcW w:w="707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592010" w:rsidRDefault="00382272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hiệu+P. QLKH-HTQT+6 nữ sinh có học bổng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2010" w:rsidRDefault="00382272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KS. Novotel Sài Gòn</w:t>
            </w:r>
          </w:p>
          <w:p w:rsidR="00382272" w:rsidRDefault="00382272" w:rsidP="003822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167 H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ai Bà Trưng, P.6, Q.3</w:t>
            </w:r>
          </w:p>
        </w:tc>
      </w:tr>
      <w:tr w:rsidR="00592010" w:rsidRPr="00FD5910" w:rsidTr="00592010">
        <w:trPr>
          <w:trHeight w:val="504"/>
        </w:trPr>
        <w:tc>
          <w:tcPr>
            <w:tcW w:w="670" w:type="pct"/>
            <w:vMerge w:val="restart"/>
            <w:vAlign w:val="center"/>
          </w:tcPr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92010" w:rsidRPr="00FD5910" w:rsidRDefault="00592010" w:rsidP="00AB00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17/12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bottom w:val="dashed" w:sz="4" w:space="0" w:color="auto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bottom w:val="dashed" w:sz="4" w:space="0" w:color="auto"/>
            </w:tcBorders>
            <w:vAlign w:val="center"/>
          </w:tcPr>
          <w:p w:rsidR="00592010" w:rsidRPr="00FD5910" w:rsidRDefault="00592010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707" w:type="pct"/>
            <w:tcBorders>
              <w:bottom w:val="dashed" w:sz="4" w:space="0" w:color="auto"/>
            </w:tcBorders>
          </w:tcPr>
          <w:p w:rsidR="00592010" w:rsidRPr="00FD5910" w:rsidRDefault="00592010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92010" w:rsidRPr="00FD5910" w:rsidRDefault="00592010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398"/>
        </w:trPr>
        <w:tc>
          <w:tcPr>
            <w:tcW w:w="670" w:type="pct"/>
            <w:vMerge/>
            <w:vAlign w:val="center"/>
          </w:tcPr>
          <w:p w:rsidR="00592010" w:rsidRPr="00FD5910" w:rsidRDefault="0059201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</w:tcBorders>
            <w:vAlign w:val="center"/>
          </w:tcPr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</w:tcBorders>
          </w:tcPr>
          <w:p w:rsidR="00592010" w:rsidRPr="001143CD" w:rsidRDefault="00592010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</w:tcBorders>
          </w:tcPr>
          <w:p w:rsidR="00592010" w:rsidRPr="00FD5910" w:rsidRDefault="00592010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3" w:type="pct"/>
            <w:tcBorders>
              <w:top w:val="dashed" w:sz="4" w:space="0" w:color="auto"/>
            </w:tcBorders>
          </w:tcPr>
          <w:p w:rsidR="00592010" w:rsidRPr="00FD5910" w:rsidRDefault="00592010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2010" w:rsidRPr="00FD5910" w:rsidTr="00592010">
        <w:trPr>
          <w:trHeight w:val="977"/>
        </w:trPr>
        <w:tc>
          <w:tcPr>
            <w:tcW w:w="1077" w:type="pct"/>
            <w:gridSpan w:val="2"/>
            <w:vAlign w:val="center"/>
          </w:tcPr>
          <w:p w:rsidR="00592010" w:rsidRPr="00FD5910" w:rsidRDefault="0059201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92010" w:rsidRPr="00FD59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18/12/2016</w:t>
            </w:r>
          </w:p>
        </w:tc>
        <w:tc>
          <w:tcPr>
            <w:tcW w:w="1854" w:type="pct"/>
          </w:tcPr>
          <w:p w:rsidR="00592010" w:rsidRDefault="00592010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 00: Thi chứng chỉ  tiếng Anh</w:t>
            </w:r>
          </w:p>
          <w:p w:rsidR="00592010" w:rsidRPr="00F31279" w:rsidRDefault="00592010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659" w:type="pct"/>
          </w:tcPr>
          <w:p w:rsidR="00592010" w:rsidRPr="00FD5910" w:rsidRDefault="00592010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Trung tâm đào tạo Lý Tự Trọng</w:t>
            </w:r>
          </w:p>
        </w:tc>
        <w:tc>
          <w:tcPr>
            <w:tcW w:w="707" w:type="pct"/>
          </w:tcPr>
          <w:p w:rsidR="00592010" w:rsidRDefault="00592010" w:rsidP="005920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HS-SV dự thi; CB coi thi theo danh sách </w:t>
            </w:r>
          </w:p>
        </w:tc>
        <w:tc>
          <w:tcPr>
            <w:tcW w:w="703" w:type="pct"/>
          </w:tcPr>
          <w:p w:rsidR="00592010" w:rsidRPr="00FD5910" w:rsidRDefault="00592010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nhà C</w:t>
            </w:r>
          </w:p>
        </w:tc>
      </w:tr>
    </w:tbl>
    <w:p w:rsidR="00AB0044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</w:p>
    <w:p w:rsidR="00851B53" w:rsidRDefault="00E703FB" w:rsidP="00AB0044">
      <w:pPr>
        <w:spacing w:after="0"/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TRUNG TÂM</w:t>
      </w:r>
      <w:r w:rsidR="0090074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ĐÀO TẠO LÝ TỰ TRỌNG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AB0044" w:rsidRDefault="00AB0044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3543D"/>
    <w:rsid w:val="003429CE"/>
    <w:rsid w:val="00342BC1"/>
    <w:rsid w:val="00352BC6"/>
    <w:rsid w:val="003631E0"/>
    <w:rsid w:val="00363E7D"/>
    <w:rsid w:val="00364C8A"/>
    <w:rsid w:val="003711BF"/>
    <w:rsid w:val="0038067E"/>
    <w:rsid w:val="00382272"/>
    <w:rsid w:val="00383993"/>
    <w:rsid w:val="00391D36"/>
    <w:rsid w:val="003B489E"/>
    <w:rsid w:val="003B5EE7"/>
    <w:rsid w:val="003C2139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36D7D"/>
    <w:rsid w:val="005401FC"/>
    <w:rsid w:val="00541186"/>
    <w:rsid w:val="00546B93"/>
    <w:rsid w:val="005609C5"/>
    <w:rsid w:val="00576345"/>
    <w:rsid w:val="0057711A"/>
    <w:rsid w:val="00581F95"/>
    <w:rsid w:val="00592010"/>
    <w:rsid w:val="005A4195"/>
    <w:rsid w:val="005B208B"/>
    <w:rsid w:val="005D528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7CE9"/>
    <w:rsid w:val="00AB0044"/>
    <w:rsid w:val="00AB457E"/>
    <w:rsid w:val="00AD2A7D"/>
    <w:rsid w:val="00AD5970"/>
    <w:rsid w:val="00AE5726"/>
    <w:rsid w:val="00AF255C"/>
    <w:rsid w:val="00B07DF2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0EB81-402B-47C2-A461-80CDC3E24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2016-11-28T05:42:00Z</cp:lastPrinted>
  <dcterms:created xsi:type="dcterms:W3CDTF">2016-11-28T05:48:00Z</dcterms:created>
  <dcterms:modified xsi:type="dcterms:W3CDTF">2016-11-28T05:54:00Z</dcterms:modified>
</cp:coreProperties>
</file>